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7C57" w14:textId="4991E3AE" w:rsidR="004A0FA4" w:rsidRDefault="004A0FA4" w:rsidP="004A0FA4">
      <w:pPr>
        <w:spacing w:after="0" w:line="240" w:lineRule="auto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4A0FA4">
        <w:rPr>
          <w:rFonts w:ascii="ＭＳ ゴシック" w:eastAsia="ＭＳ ゴシック" w:hAnsi="ＭＳ ゴシック" w:hint="eastAsia"/>
          <w:sz w:val="32"/>
          <w:szCs w:val="36"/>
        </w:rPr>
        <w:t>物産展示販売コーナー出品申込書</w:t>
      </w:r>
    </w:p>
    <w:p w14:paraId="160FC68D" w14:textId="77777777" w:rsidR="004A0FA4" w:rsidRPr="004A0FA4" w:rsidRDefault="004A0FA4" w:rsidP="004A0FA4">
      <w:pPr>
        <w:spacing w:after="0" w:line="240" w:lineRule="auto"/>
        <w:jc w:val="center"/>
        <w:rPr>
          <w:rFonts w:ascii="ＭＳ ゴシック" w:eastAsia="ＭＳ ゴシック" w:hAnsi="ＭＳ ゴシック" w:hint="eastAsia"/>
        </w:rPr>
      </w:pPr>
    </w:p>
    <w:p w14:paraId="22100871" w14:textId="1FE2FBC8" w:rsidR="004A0FA4" w:rsidRPr="00556743" w:rsidRDefault="00556743" w:rsidP="004A0FA4">
      <w:pPr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令和　　</w:t>
      </w:r>
      <w:r w:rsidR="004A0FA4" w:rsidRP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>年　　月　　日</w:t>
      </w:r>
    </w:p>
    <w:p w14:paraId="2E6B93D6" w14:textId="77777777" w:rsidR="004A0FA4" w:rsidRPr="004A0FA4" w:rsidRDefault="004A0FA4" w:rsidP="004A0FA4">
      <w:pPr>
        <w:spacing w:after="0" w:line="240" w:lineRule="auto"/>
        <w:jc w:val="right"/>
        <w:rPr>
          <w:rFonts w:ascii="ＭＳ ゴシック" w:eastAsia="ＭＳ ゴシック" w:hAnsi="ＭＳ ゴシック" w:hint="eastAsia"/>
          <w:sz w:val="24"/>
          <w:szCs w:val="28"/>
        </w:rPr>
      </w:pPr>
    </w:p>
    <w:p w14:paraId="5C3D3210" w14:textId="1DFCCF57" w:rsidR="004A0FA4" w:rsidRPr="00556743" w:rsidRDefault="004A0FA4" w:rsidP="00556743">
      <w:pPr>
        <w:wordWrap w:val="0"/>
        <w:spacing w:after="0" w:line="240" w:lineRule="auto"/>
        <w:jc w:val="right"/>
        <w:rPr>
          <w:rFonts w:ascii="ＭＳ ゴシック" w:eastAsia="ＭＳ ゴシック" w:hAnsi="ＭＳ ゴシック" w:hint="eastAsia"/>
          <w:sz w:val="24"/>
          <w:szCs w:val="28"/>
          <w:u w:val="single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No．　　　　　　　</w:t>
      </w:r>
    </w:p>
    <w:p w14:paraId="2BD4602B" w14:textId="384A85D3" w:rsidR="004A0FA4" w:rsidRDefault="004A0FA4" w:rsidP="004A0FA4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</w:rPr>
        <w:t>株式会社　菊水ロマン館　様</w:t>
      </w:r>
    </w:p>
    <w:p w14:paraId="66870A46" w14:textId="77777777" w:rsidR="00556743" w:rsidRPr="004A0FA4" w:rsidRDefault="00556743" w:rsidP="004A0FA4">
      <w:pPr>
        <w:spacing w:after="0" w:line="240" w:lineRule="auto"/>
        <w:rPr>
          <w:rFonts w:ascii="ＭＳ ゴシック" w:eastAsia="ＭＳ ゴシック" w:hAnsi="ＭＳ ゴシック" w:hint="eastAsia"/>
          <w:sz w:val="24"/>
          <w:szCs w:val="28"/>
        </w:rPr>
      </w:pPr>
    </w:p>
    <w:p w14:paraId="75A5FD3F" w14:textId="2C2F3EE4" w:rsidR="004A0FA4" w:rsidRDefault="004A0FA4" w:rsidP="004A0FA4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</w:rPr>
        <w:t xml:space="preserve">申請者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住　　所：　　　　</w:t>
      </w:r>
      <w:r w:rsid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</w:t>
      </w:r>
    </w:p>
    <w:p w14:paraId="11C48FA2" w14:textId="77777777" w:rsidR="00556743" w:rsidRPr="004A0FA4" w:rsidRDefault="00556743" w:rsidP="00556743">
      <w:pPr>
        <w:spacing w:after="0" w:line="240" w:lineRule="auto"/>
        <w:jc w:val="right"/>
        <w:rPr>
          <w:rFonts w:ascii="ＭＳ ゴシック" w:eastAsia="ＭＳ ゴシック" w:hAnsi="ＭＳ ゴシック" w:hint="eastAsia"/>
          <w:sz w:val="24"/>
          <w:szCs w:val="28"/>
          <w:u w:val="single"/>
        </w:rPr>
      </w:pPr>
    </w:p>
    <w:p w14:paraId="7BE057AD" w14:textId="2B8C6F78" w:rsidR="004A0FA4" w:rsidRDefault="004A0FA4" w:rsidP="004A0FA4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氏　　名：　　　　</w:t>
      </w:r>
      <w:r w:rsid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</w:t>
      </w:r>
    </w:p>
    <w:p w14:paraId="36E1BD4F" w14:textId="77777777" w:rsidR="00556743" w:rsidRPr="004A0FA4" w:rsidRDefault="00556743" w:rsidP="00556743">
      <w:pPr>
        <w:spacing w:after="0" w:line="240" w:lineRule="auto"/>
        <w:jc w:val="right"/>
        <w:rPr>
          <w:rFonts w:ascii="ＭＳ ゴシック" w:eastAsia="ＭＳ ゴシック" w:hAnsi="ＭＳ ゴシック" w:hint="eastAsia"/>
          <w:sz w:val="24"/>
          <w:szCs w:val="28"/>
          <w:u w:val="single"/>
        </w:rPr>
      </w:pPr>
    </w:p>
    <w:p w14:paraId="7DC5FD24" w14:textId="459D22BD" w:rsidR="004A0FA4" w:rsidRPr="004A0FA4" w:rsidRDefault="004A0FA4" w:rsidP="004A0FA4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電話番号：　　　　</w:t>
      </w:r>
      <w:r w:rsidR="00556743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4A0FA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</w:t>
      </w:r>
    </w:p>
    <w:p w14:paraId="1F611CE7" w14:textId="77777777" w:rsidR="004A0FA4" w:rsidRPr="004A0FA4" w:rsidRDefault="004A0FA4" w:rsidP="004A0FA4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77E59732" w14:textId="076D29EE" w:rsidR="004A0FA4" w:rsidRDefault="004A0FA4" w:rsidP="004A0FA4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r w:rsidRPr="004A0FA4">
        <w:rPr>
          <w:rFonts w:ascii="ＭＳ ゴシック" w:eastAsia="ＭＳ ゴシック" w:hAnsi="ＭＳ ゴシック" w:hint="eastAsia"/>
          <w:sz w:val="24"/>
          <w:szCs w:val="28"/>
        </w:rPr>
        <w:t xml:space="preserve">　下記のとおり、菊水ロマン館物産展示販売コーナーへ出品したいので、申し込みます。</w:t>
      </w:r>
    </w:p>
    <w:p w14:paraId="30869A30" w14:textId="77777777" w:rsidR="0030329A" w:rsidRDefault="0030329A" w:rsidP="004A0FA4">
      <w:pPr>
        <w:spacing w:after="0" w:line="240" w:lineRule="auto"/>
        <w:rPr>
          <w:rFonts w:ascii="ＭＳ ゴシック" w:eastAsia="ＭＳ ゴシック" w:hAnsi="ＭＳ ゴシック" w:hint="eastAsia"/>
          <w:sz w:val="24"/>
          <w:szCs w:val="28"/>
        </w:rPr>
      </w:pPr>
    </w:p>
    <w:p w14:paraId="779CEF6E" w14:textId="77777777" w:rsidR="004A0FA4" w:rsidRDefault="004A0FA4" w:rsidP="004A0FA4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6786082D" w14:textId="77777777" w:rsidR="004A0FA4" w:rsidRDefault="004A0FA4" w:rsidP="004A0FA4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6C0CD950" w14:textId="3C7C009D" w:rsidR="004A0FA4" w:rsidRDefault="004A0FA4" w:rsidP="004A0FA4">
      <w:pPr>
        <w:pStyle w:val="ac"/>
        <w:jc w:val="left"/>
        <w:rPr>
          <w:u w:val="single"/>
        </w:rPr>
      </w:pPr>
      <w:r>
        <w:rPr>
          <w:rFonts w:hint="eastAsia"/>
        </w:rPr>
        <w:t xml:space="preserve">売上振込先　　金融機関名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4C41E5BD" w14:textId="2D2B0687" w:rsidR="004A0FA4" w:rsidRDefault="004A0FA4" w:rsidP="004A0FA4">
      <w:pPr>
        <w:pStyle w:val="ac"/>
        <w:jc w:val="left"/>
        <w:rPr>
          <w:u w:val="single"/>
        </w:rPr>
      </w:pPr>
      <w:r>
        <w:rPr>
          <w:rFonts w:hint="eastAsia"/>
        </w:rPr>
        <w:t xml:space="preserve">　　　　　　　口座種類・番号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2B9F147" w14:textId="2C3CC5AF" w:rsidR="004A0FA4" w:rsidRDefault="004A0FA4" w:rsidP="004A0FA4">
      <w:pPr>
        <w:pStyle w:val="ac"/>
        <w:jc w:val="left"/>
        <w:rPr>
          <w:u w:val="single"/>
        </w:rPr>
      </w:pPr>
      <w:r>
        <w:rPr>
          <w:rFonts w:hint="eastAsia"/>
        </w:rPr>
        <w:t xml:space="preserve">　　　　　　　口座名義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54CA7BE9" w14:textId="30E49E45" w:rsidR="004A0FA4" w:rsidRDefault="00556743" w:rsidP="004A0FA4">
      <w:pPr>
        <w:pStyle w:val="ac"/>
        <w:jc w:val="left"/>
      </w:pPr>
      <w:r>
        <w:rPr>
          <w:rFonts w:hint="eastAsia"/>
        </w:rPr>
        <w:t>出品取扱等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1701"/>
        <w:gridCol w:w="1984"/>
      </w:tblGrid>
      <w:tr w:rsidR="00556743" w:rsidRPr="00556743" w14:paraId="4E8A1644" w14:textId="77777777" w:rsidTr="00556743">
        <w:trPr>
          <w:trHeight w:val="565"/>
        </w:trPr>
        <w:tc>
          <w:tcPr>
            <w:tcW w:w="1980" w:type="dxa"/>
          </w:tcPr>
          <w:p w14:paraId="4FE52CA6" w14:textId="55400EC8" w:rsidR="00556743" w:rsidRPr="00556743" w:rsidRDefault="00556743" w:rsidP="00556743">
            <w:pPr>
              <w:pStyle w:val="ac"/>
              <w:spacing w:line="360" w:lineRule="auto"/>
              <w:jc w:val="center"/>
              <w:rPr>
                <w:rFonts w:hint="eastAsia"/>
                <w:highlight w:val="lightGray"/>
              </w:rPr>
            </w:pPr>
            <w:r w:rsidRPr="00556743">
              <w:rPr>
                <w:rFonts w:hint="eastAsia"/>
                <w:highlight w:val="lightGray"/>
              </w:rPr>
              <w:t>出　品　物　名</w:t>
            </w:r>
          </w:p>
        </w:tc>
        <w:tc>
          <w:tcPr>
            <w:tcW w:w="2126" w:type="dxa"/>
          </w:tcPr>
          <w:p w14:paraId="25EEAE81" w14:textId="73E29B37" w:rsidR="00556743" w:rsidRPr="00556743" w:rsidRDefault="00556743" w:rsidP="00556743">
            <w:pPr>
              <w:pStyle w:val="ac"/>
              <w:spacing w:line="360" w:lineRule="auto"/>
              <w:jc w:val="center"/>
              <w:rPr>
                <w:rFonts w:hint="eastAsia"/>
                <w:highlight w:val="lightGray"/>
              </w:rPr>
            </w:pPr>
            <w:r w:rsidRPr="00556743">
              <w:rPr>
                <w:rFonts w:hint="eastAsia"/>
                <w:highlight w:val="lightGray"/>
              </w:rPr>
              <w:t>出品予定期間</w:t>
            </w:r>
          </w:p>
        </w:tc>
        <w:tc>
          <w:tcPr>
            <w:tcW w:w="1985" w:type="dxa"/>
          </w:tcPr>
          <w:p w14:paraId="50A9484E" w14:textId="5093E27A" w:rsidR="00556743" w:rsidRPr="00556743" w:rsidRDefault="00556743" w:rsidP="00556743">
            <w:pPr>
              <w:pStyle w:val="ac"/>
              <w:spacing w:line="360" w:lineRule="auto"/>
              <w:jc w:val="center"/>
              <w:rPr>
                <w:rFonts w:hint="eastAsia"/>
                <w:highlight w:val="lightGray"/>
              </w:rPr>
            </w:pPr>
            <w:r w:rsidRPr="00556743">
              <w:rPr>
                <w:rFonts w:hint="eastAsia"/>
                <w:highlight w:val="lightGray"/>
              </w:rPr>
              <w:t>栽培面積㎡</w:t>
            </w:r>
          </w:p>
        </w:tc>
        <w:tc>
          <w:tcPr>
            <w:tcW w:w="1701" w:type="dxa"/>
          </w:tcPr>
          <w:p w14:paraId="0947B015" w14:textId="1F5727B0" w:rsidR="00556743" w:rsidRPr="00556743" w:rsidRDefault="00556743" w:rsidP="00556743">
            <w:pPr>
              <w:pStyle w:val="ac"/>
              <w:spacing w:line="360" w:lineRule="auto"/>
              <w:jc w:val="center"/>
              <w:rPr>
                <w:rFonts w:hint="eastAsia"/>
                <w:highlight w:val="lightGray"/>
              </w:rPr>
            </w:pPr>
            <w:r w:rsidRPr="00556743">
              <w:rPr>
                <w:rFonts w:hint="eastAsia"/>
                <w:highlight w:val="lightGray"/>
              </w:rPr>
              <w:t>出品数量kg</w:t>
            </w:r>
          </w:p>
        </w:tc>
        <w:tc>
          <w:tcPr>
            <w:tcW w:w="1984" w:type="dxa"/>
          </w:tcPr>
          <w:p w14:paraId="1E3ABDA5" w14:textId="60E1A8AC" w:rsidR="00556743" w:rsidRPr="00556743" w:rsidRDefault="00556743" w:rsidP="00556743">
            <w:pPr>
              <w:pStyle w:val="ac"/>
              <w:spacing w:line="360" w:lineRule="auto"/>
              <w:jc w:val="center"/>
              <w:rPr>
                <w:rFonts w:hint="eastAsia"/>
                <w:highlight w:val="lightGray"/>
              </w:rPr>
            </w:pPr>
            <w:r w:rsidRPr="00556743">
              <w:rPr>
                <w:rFonts w:hint="eastAsia"/>
                <w:highlight w:val="lightGray"/>
              </w:rPr>
              <w:t>備考</w:t>
            </w:r>
          </w:p>
        </w:tc>
      </w:tr>
      <w:tr w:rsidR="00556743" w14:paraId="7CF3A862" w14:textId="77777777" w:rsidTr="00556743">
        <w:tc>
          <w:tcPr>
            <w:tcW w:w="1980" w:type="dxa"/>
          </w:tcPr>
          <w:p w14:paraId="228518CE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6715521A" w14:textId="206A9CFC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985" w:type="dxa"/>
          </w:tcPr>
          <w:p w14:paraId="37FBA349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4BB3FA51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5296C440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  <w:tr w:rsidR="00556743" w14:paraId="23868D07" w14:textId="77777777" w:rsidTr="00556743">
        <w:tc>
          <w:tcPr>
            <w:tcW w:w="1980" w:type="dxa"/>
          </w:tcPr>
          <w:p w14:paraId="2A8FAF57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65465A45" w14:textId="4B7EDA17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 xml:space="preserve">　月～　　月</w:t>
            </w:r>
          </w:p>
        </w:tc>
        <w:tc>
          <w:tcPr>
            <w:tcW w:w="1985" w:type="dxa"/>
          </w:tcPr>
          <w:p w14:paraId="5701F5B6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013C2F7F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7CF6CF95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  <w:tr w:rsidR="00556743" w14:paraId="4B6E47AC" w14:textId="77777777" w:rsidTr="00556743">
        <w:tc>
          <w:tcPr>
            <w:tcW w:w="1980" w:type="dxa"/>
          </w:tcPr>
          <w:p w14:paraId="7BDD1B55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6C6E8B41" w14:textId="5C819007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 xml:space="preserve">　月～　　月</w:t>
            </w:r>
          </w:p>
        </w:tc>
        <w:tc>
          <w:tcPr>
            <w:tcW w:w="1985" w:type="dxa"/>
          </w:tcPr>
          <w:p w14:paraId="67E134B9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45B07DA4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1ED0CDA7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  <w:tr w:rsidR="00556743" w14:paraId="5D92C12E" w14:textId="77777777" w:rsidTr="00556743">
        <w:tc>
          <w:tcPr>
            <w:tcW w:w="1980" w:type="dxa"/>
          </w:tcPr>
          <w:p w14:paraId="60C080AD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54155BF7" w14:textId="717F370E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 xml:space="preserve">　月～　　月</w:t>
            </w:r>
          </w:p>
        </w:tc>
        <w:tc>
          <w:tcPr>
            <w:tcW w:w="1985" w:type="dxa"/>
          </w:tcPr>
          <w:p w14:paraId="5275FAE1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13267603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458A16A0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  <w:tr w:rsidR="00556743" w14:paraId="50ED16C4" w14:textId="77777777" w:rsidTr="00556743">
        <w:tc>
          <w:tcPr>
            <w:tcW w:w="1980" w:type="dxa"/>
          </w:tcPr>
          <w:p w14:paraId="6209DF5F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2FCB1B4D" w14:textId="789D8D35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月～　　月</w:t>
            </w:r>
          </w:p>
        </w:tc>
        <w:tc>
          <w:tcPr>
            <w:tcW w:w="1985" w:type="dxa"/>
          </w:tcPr>
          <w:p w14:paraId="1DE32002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2D4FA7B2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63E12FA1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  <w:tr w:rsidR="00556743" w14:paraId="1D46F561" w14:textId="77777777" w:rsidTr="00556743">
        <w:tc>
          <w:tcPr>
            <w:tcW w:w="1980" w:type="dxa"/>
          </w:tcPr>
          <w:p w14:paraId="52AA4D10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6A5B4277" w14:textId="4F3F1EEB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月～　　月</w:t>
            </w:r>
          </w:p>
        </w:tc>
        <w:tc>
          <w:tcPr>
            <w:tcW w:w="1985" w:type="dxa"/>
          </w:tcPr>
          <w:p w14:paraId="4A11BF66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25E882AC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63E9D96C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  <w:tr w:rsidR="00556743" w14:paraId="26429824" w14:textId="77777777" w:rsidTr="00556743">
        <w:tc>
          <w:tcPr>
            <w:tcW w:w="1980" w:type="dxa"/>
          </w:tcPr>
          <w:p w14:paraId="4640485B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2B2494CA" w14:textId="4391F02B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月～　　月</w:t>
            </w:r>
          </w:p>
        </w:tc>
        <w:tc>
          <w:tcPr>
            <w:tcW w:w="1985" w:type="dxa"/>
          </w:tcPr>
          <w:p w14:paraId="356CD908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2BCEE4F8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3B32C880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  <w:tr w:rsidR="00556743" w14:paraId="3DA17EDA" w14:textId="77777777" w:rsidTr="00556743">
        <w:tc>
          <w:tcPr>
            <w:tcW w:w="1980" w:type="dxa"/>
          </w:tcPr>
          <w:p w14:paraId="63D3550C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3D72A180" w14:textId="50B77072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月～　　月</w:t>
            </w:r>
          </w:p>
        </w:tc>
        <w:tc>
          <w:tcPr>
            <w:tcW w:w="1985" w:type="dxa"/>
          </w:tcPr>
          <w:p w14:paraId="71AA73CE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33298A8A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5BB4AEC4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  <w:tr w:rsidR="00556743" w14:paraId="41A6F0A7" w14:textId="77777777" w:rsidTr="00556743">
        <w:tc>
          <w:tcPr>
            <w:tcW w:w="1980" w:type="dxa"/>
          </w:tcPr>
          <w:p w14:paraId="778C4F61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5CCE2270" w14:textId="2861A28D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月～　　月</w:t>
            </w:r>
          </w:p>
        </w:tc>
        <w:tc>
          <w:tcPr>
            <w:tcW w:w="1985" w:type="dxa"/>
          </w:tcPr>
          <w:p w14:paraId="6B0C1999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4A3EE689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6A1EFB98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  <w:tr w:rsidR="00556743" w14:paraId="3C7D76CA" w14:textId="77777777" w:rsidTr="00556743">
        <w:tc>
          <w:tcPr>
            <w:tcW w:w="1980" w:type="dxa"/>
          </w:tcPr>
          <w:p w14:paraId="3C6B08DD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2126" w:type="dxa"/>
          </w:tcPr>
          <w:p w14:paraId="713FEA16" w14:textId="44A5CC98" w:rsidR="00556743" w:rsidRDefault="00556743" w:rsidP="00556743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月～　　月</w:t>
            </w:r>
          </w:p>
        </w:tc>
        <w:tc>
          <w:tcPr>
            <w:tcW w:w="1985" w:type="dxa"/>
          </w:tcPr>
          <w:p w14:paraId="3C044C19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701" w:type="dxa"/>
          </w:tcPr>
          <w:p w14:paraId="0BE82989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14:paraId="648E2710" w14:textId="77777777" w:rsidR="00556743" w:rsidRDefault="00556743" w:rsidP="004A0FA4">
            <w:pPr>
              <w:pStyle w:val="ac"/>
              <w:jc w:val="left"/>
              <w:rPr>
                <w:rFonts w:hint="eastAsia"/>
              </w:rPr>
            </w:pPr>
          </w:p>
        </w:tc>
      </w:tr>
    </w:tbl>
    <w:p w14:paraId="398CBEF1" w14:textId="77777777" w:rsidR="004A0FA4" w:rsidRPr="004A0FA4" w:rsidRDefault="004A0FA4" w:rsidP="0030329A">
      <w:pPr>
        <w:rPr>
          <w:rFonts w:hint="eastAsia"/>
        </w:rPr>
      </w:pPr>
    </w:p>
    <w:sectPr w:rsidR="004A0FA4" w:rsidRPr="004A0FA4" w:rsidSect="005567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AC"/>
    <w:rsid w:val="0030329A"/>
    <w:rsid w:val="004A0FA4"/>
    <w:rsid w:val="00556743"/>
    <w:rsid w:val="00843188"/>
    <w:rsid w:val="00A43334"/>
    <w:rsid w:val="00CC38AC"/>
    <w:rsid w:val="00D35C00"/>
    <w:rsid w:val="00F3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1F648"/>
  <w15:chartTrackingRefBased/>
  <w15:docId w15:val="{41C4C9BF-B1C1-4888-8B22-9A5C9815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8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8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8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8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8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8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8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8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38A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A0FA4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4A0FA4"/>
    <w:rPr>
      <w:rFonts w:ascii="ＭＳ ゴシック" w:eastAsia="ＭＳ ゴシック" w:hAnsi="ＭＳ ゴシック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4A0FA4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4A0FA4"/>
    <w:rPr>
      <w:rFonts w:ascii="ＭＳ ゴシック" w:eastAsia="ＭＳ ゴシック" w:hAnsi="ＭＳ ゴシック"/>
      <w:sz w:val="24"/>
      <w:szCs w:val="28"/>
    </w:rPr>
  </w:style>
  <w:style w:type="table" w:styleId="ae">
    <w:name w:val="Table Grid"/>
    <w:basedOn w:val="a1"/>
    <w:uiPriority w:val="39"/>
    <w:rsid w:val="005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Kikusui Roman</dc:creator>
  <cp:keywords/>
  <dc:description/>
  <cp:lastModifiedBy>Kikusui Roman</cp:lastModifiedBy>
  <cp:revision>3</cp:revision>
  <cp:lastPrinted>2026-04-06T03:07:00Z</cp:lastPrinted>
  <dcterms:created xsi:type="dcterms:W3CDTF">2026-04-06T02:38:00Z</dcterms:created>
  <dcterms:modified xsi:type="dcterms:W3CDTF">2026-04-06T03:09:00Z</dcterms:modified>
</cp:coreProperties>
</file>